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9436" w14:textId="77777777" w:rsidR="00BF0BDC" w:rsidRPr="00BF0BDC" w:rsidRDefault="00BF0BDC" w:rsidP="00BF0B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 w:rsidRPr="00BF0BDC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Za svaku kupnju u iznosu od 10 EUR i za kupnju odabranih proizvoda na prodajnim mjestima Konzuma, kupac će dobiti jedan kupon. Kupon se donira školi po izboru na jedan od navedenih načina:</w:t>
      </w:r>
    </w:p>
    <w:p w14:paraId="26B1B951" w14:textId="77777777" w:rsidR="00BF0BDC" w:rsidRPr="00BF0BDC" w:rsidRDefault="00BF0BDC" w:rsidP="00BF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 w:rsidRPr="00BF0BDC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1. skeniranjem QR koda na kuponu pametnim telefonom te odabirom škole</w:t>
      </w:r>
    </w:p>
    <w:p w14:paraId="0B1F3005" w14:textId="77777777" w:rsidR="00BF0BDC" w:rsidRPr="00BF0BDC" w:rsidRDefault="00BF0BDC" w:rsidP="00BF0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 w:rsidRPr="00BF0BDC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2. doniranjem direktno preko linka: </w:t>
      </w:r>
    </w:p>
    <w:p w14:paraId="4681F041" w14:textId="424F7235" w:rsidR="00BF0BDC" w:rsidRPr="009E03C6" w:rsidRDefault="00BF0BDC" w:rsidP="009E03C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 w:rsidRPr="009E03C6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hr-HR"/>
        </w:rPr>
        <w:t>l</w:t>
      </w:r>
      <w:r w:rsidRPr="009E03C6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hr-HR"/>
        </w:rPr>
        <w:t>ink za Osnovnu školu Dragutina Tadijanovića Petrinja:</w:t>
      </w:r>
      <w:r w:rsidRPr="009E03C6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hr-HR"/>
        </w:rPr>
        <w:t xml:space="preserve"> </w:t>
      </w:r>
      <w:hyperlink r:id="rId5" w:history="1">
        <w:r w:rsidRPr="009E03C6">
          <w:rPr>
            <w:rStyle w:val="Hiperveza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hr-HR"/>
          </w:rPr>
          <w:t>https://malivelikitalenti.konzum.hr/DonacijaKupona/dodijeliti?partyId=87050000276</w:t>
        </w:r>
      </w:hyperlink>
    </w:p>
    <w:p w14:paraId="1828F948" w14:textId="77777777" w:rsidR="00BF0BDC" w:rsidRDefault="00BF0BDC" w:rsidP="00BF0B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l</w:t>
      </w:r>
      <w:r w:rsidRPr="00BF0BDC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ink za Osnovnu školu Dragutina Tadijanovića Petrinja - Područna škola Mošćenica:</w:t>
      </w:r>
    </w:p>
    <w:p w14:paraId="01EACF8C" w14:textId="1BD01100" w:rsidR="00BF0BDC" w:rsidRPr="00BF0BDC" w:rsidRDefault="00BF0BDC" w:rsidP="00BF0BD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hyperlink r:id="rId6" w:history="1">
        <w:r w:rsidRPr="00BF0BDC">
          <w:rPr>
            <w:rStyle w:val="Hiperveza"/>
            <w:rFonts w:ascii="Times New Roman" w:eastAsia="Times New Roman" w:hAnsi="Times New Roman" w:cs="Times New Roman"/>
            <w:sz w:val="28"/>
            <w:szCs w:val="28"/>
            <w:lang w:eastAsia="hr-HR"/>
          </w:rPr>
          <w:t>https://malivelikitalenti.konzum.hr/DonacijaKupona/dodijeliti?partyId=87050000278</w:t>
        </w:r>
      </w:hyperlink>
    </w:p>
    <w:p w14:paraId="15CDA88E" w14:textId="77777777" w:rsidR="009E03C6" w:rsidRDefault="009E03C6" w:rsidP="009E0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3. </w:t>
      </w:r>
      <w:r w:rsidR="00BF0BDC" w:rsidRPr="009E03C6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ubacivanjem kupona u za to predviđene kutije (Mošćenica - zbornica,</w:t>
      </w:r>
      <w:r w:rsidRPr="009E03C6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 </w:t>
      </w:r>
      <w:r w:rsidR="00BF0BDC" w:rsidRPr="009E03C6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Petrinja</w:t>
      </w:r>
    </w:p>
    <w:p w14:paraId="0F498F8F" w14:textId="77777777" w:rsidR="009E03C6" w:rsidRDefault="009E03C6" w:rsidP="009E0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    </w:t>
      </w:r>
      <w:r w:rsidR="00BF0BDC" w:rsidRPr="009E03C6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- jedna kutija je kod učitelja Marka </w:t>
      </w:r>
      <w:proofErr w:type="spellStart"/>
      <w:r w:rsidR="00BF0BDC" w:rsidRPr="009E03C6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Loknera</w:t>
      </w:r>
      <w:proofErr w:type="spellEnd"/>
      <w:r w:rsidR="00BF0BDC" w:rsidRPr="009E03C6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 u malom traktu, a druga kod</w:t>
      </w:r>
    </w:p>
    <w:p w14:paraId="2828F0D9" w14:textId="4B74B9E4" w:rsidR="00BF0BDC" w:rsidRPr="009E03C6" w:rsidRDefault="009E03C6" w:rsidP="009E0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   </w:t>
      </w:r>
      <w:r w:rsidR="00BF0BDC" w:rsidRPr="009E03C6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 pedagoginje). </w:t>
      </w:r>
    </w:p>
    <w:p w14:paraId="45AC7725" w14:textId="27ED784C" w:rsidR="00BF0BDC" w:rsidRPr="00BF0BDC" w:rsidRDefault="00BF0BDC" w:rsidP="00BF0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 w:rsidRPr="00BF0BDC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Akcija traje do 08.11.2023. godine, a po isteku tog roka, škola će sakupljene kupone mijenjati za školsku opremu. Više o ponudi i potrebnom broju kupona možete saznati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 na linku: </w:t>
      </w:r>
      <w:hyperlink r:id="rId7" w:history="1">
        <w:r w:rsidRPr="00BF0BDC">
          <w:rPr>
            <w:rStyle w:val="Hiperveza"/>
            <w:rFonts w:ascii="Times New Roman" w:eastAsia="Times New Roman" w:hAnsi="Times New Roman" w:cs="Times New Roman"/>
            <w:sz w:val="28"/>
            <w:szCs w:val="28"/>
            <w:lang w:eastAsia="hr-HR"/>
          </w:rPr>
          <w:t>https://www.konzum.hr/malivelikitalenti?fbclid=IwAR3eUUdAP9hB8F14xJI1F5S9n17FEvQMkv7cH_mIdMqONVK5NtWcvGYLEeo</w:t>
        </w:r>
      </w:hyperlink>
      <w:r w:rsidRPr="00BF0BDC">
        <w:rPr>
          <w:rFonts w:ascii="Times New Roman" w:eastAsia="Times New Roman" w:hAnsi="Times New Roman" w:cs="Times New Roman"/>
          <w:color w:val="0000FF"/>
          <w:sz w:val="28"/>
          <w:szCs w:val="28"/>
          <w:lang w:eastAsia="hr-HR"/>
        </w:rPr>
        <w:t>.</w:t>
      </w:r>
    </w:p>
    <w:p w14:paraId="0463ADC5" w14:textId="77777777" w:rsidR="00BF0BDC" w:rsidRPr="00BF0BDC" w:rsidRDefault="00BF0BDC" w:rsidP="00BF0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 w:rsidRPr="00BF0BDC"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>Pozivamo roditelje, bake i djedove da podrže ovu akciju te da nam pomognu sakupiti što veći broj kupona. </w:t>
      </w:r>
      <w:r w:rsidRPr="00BF0BD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hr-HR"/>
        </w:rPr>
        <w:drawing>
          <wp:inline distT="0" distB="0" distL="0" distR="0" wp14:anchorId="7F0E248C" wp14:editId="5C9D01B9">
            <wp:extent cx="219075" cy="219075"/>
            <wp:effectExtent l="0" t="0" r="9525" b="9525"/>
            <wp:docPr id="1" name="Slika 1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85FFC" w14:textId="77777777" w:rsidR="00A96218" w:rsidRDefault="00A96218"/>
    <w:sectPr w:rsidR="00A96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74634"/>
    <w:multiLevelType w:val="hybridMultilevel"/>
    <w:tmpl w:val="F7E0D1D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8B7E5E"/>
    <w:multiLevelType w:val="hybridMultilevel"/>
    <w:tmpl w:val="60F2BEF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4E13B7"/>
    <w:multiLevelType w:val="multilevel"/>
    <w:tmpl w:val="C118644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ind w:left="502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DC"/>
    <w:rsid w:val="00785ABF"/>
    <w:rsid w:val="009E03C6"/>
    <w:rsid w:val="009F74E2"/>
    <w:rsid w:val="00A073E7"/>
    <w:rsid w:val="00A96218"/>
    <w:rsid w:val="00BF0BDC"/>
    <w:rsid w:val="00D3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4795"/>
  <w15:chartTrackingRefBased/>
  <w15:docId w15:val="{058E8DB3-6F75-4922-9777-BFC977ED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F0BD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F0BD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F0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onzum.hr/malivelikitalenti?fbclid=IwAR3eUUdAP9hB8F14xJI1F5S9n17FEvQMkv7cH_mIdMqONVK5NtWcvGYLE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livelikitalenti.konzum.hr/DonacijaKupona/dodijeliti?partyId=87050000278" TargetMode="External"/><Relationship Id="rId5" Type="http://schemas.openxmlformats.org/officeDocument/2006/relationships/hyperlink" Target="https://malivelikitalenti.konzum.hr/DonacijaKupona/dodijeliti?partyId=8705000027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Mašić</dc:creator>
  <cp:keywords/>
  <dc:description/>
  <cp:lastModifiedBy>Ivana Mašić</cp:lastModifiedBy>
  <cp:revision>3</cp:revision>
  <dcterms:created xsi:type="dcterms:W3CDTF">2023-09-06T07:56:00Z</dcterms:created>
  <dcterms:modified xsi:type="dcterms:W3CDTF">2023-09-06T08:15:00Z</dcterms:modified>
</cp:coreProperties>
</file>